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E0" w:rsidRPr="00ED6B8D" w:rsidRDefault="00AA3CE0" w:rsidP="00AA3CE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Утверждаю</w:t>
      </w:r>
    </w:p>
    <w:p w:rsidR="00AA3CE0" w:rsidRPr="00ED6B8D" w:rsidRDefault="00AA3CE0" w:rsidP="00AA3CE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AA3CE0" w:rsidRPr="00ED6B8D" w:rsidRDefault="00AA3CE0" w:rsidP="00AA3CE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AA3CE0" w:rsidRPr="00ED6B8D" w:rsidRDefault="00AA3CE0" w:rsidP="00AA3CE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 _____________    </w:t>
      </w:r>
      <w:proofErr w:type="spellStart"/>
      <w:r w:rsidRPr="00ED6B8D">
        <w:rPr>
          <w:rFonts w:ascii="Times New Roman" w:hAnsi="Times New Roman" w:cs="Times New Roman"/>
          <w:sz w:val="28"/>
          <w:szCs w:val="28"/>
        </w:rPr>
        <w:t>О.Н.Сафонова</w:t>
      </w:r>
      <w:proofErr w:type="spellEnd"/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Отчёт</w:t>
      </w: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 о проведенной антитеррористической работе</w:t>
      </w: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ED6B8D">
        <w:rPr>
          <w:rFonts w:ascii="Times New Roman" w:hAnsi="Times New Roman" w:cs="Times New Roman"/>
          <w:sz w:val="28"/>
          <w:szCs w:val="28"/>
        </w:rPr>
        <w:t xml:space="preserve"> 2019г</w:t>
      </w:r>
    </w:p>
    <w:p w:rsidR="00AA3CE0" w:rsidRPr="00ED6B8D" w:rsidRDefault="00AA3CE0" w:rsidP="00AA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889"/>
        <w:gridCol w:w="2886"/>
        <w:gridCol w:w="2136"/>
      </w:tblGrid>
      <w:tr w:rsidR="00AA3CE0" w:rsidRPr="00ED6B8D" w:rsidTr="005A4806">
        <w:tc>
          <w:tcPr>
            <w:tcW w:w="567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присутствую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</w:p>
        </w:tc>
        <w:tc>
          <w:tcPr>
            <w:tcW w:w="2886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продемонстрирован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 фильмов, роликов 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антитеррористичес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кой направленности</w:t>
            </w:r>
          </w:p>
        </w:tc>
        <w:tc>
          <w:tcPr>
            <w:tcW w:w="2136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присутствую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</w:p>
        </w:tc>
      </w:tr>
      <w:tr w:rsidR="00AA3CE0" w:rsidRPr="00ED6B8D" w:rsidTr="005A4806">
        <w:tc>
          <w:tcPr>
            <w:tcW w:w="567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AA3CE0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антитеррорис-тической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войны»</w:t>
            </w:r>
          </w:p>
        </w:tc>
        <w:tc>
          <w:tcPr>
            <w:tcW w:w="1889" w:type="dxa"/>
          </w:tcPr>
          <w:p w:rsidR="00AA3CE0" w:rsidRPr="00ED6B8D" w:rsidRDefault="00AA3CE0" w:rsidP="00A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6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6" w:type="dxa"/>
          </w:tcPr>
          <w:p w:rsidR="00AA3CE0" w:rsidRPr="00ED6B8D" w:rsidRDefault="00AA3CE0" w:rsidP="005A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3CE0" w:rsidRPr="00ED6B8D" w:rsidRDefault="00AA3CE0" w:rsidP="00AA3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CE0" w:rsidRDefault="00AA3CE0" w:rsidP="00AA3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CE0" w:rsidRDefault="00AA3CE0" w:rsidP="00AA3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CE0" w:rsidRPr="00ED6B8D" w:rsidRDefault="00AA3CE0" w:rsidP="00AA3CE0">
      <w:pPr>
        <w:jc w:val="both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сектором КПР                                                   </w:t>
      </w:r>
      <w:proofErr w:type="spellStart"/>
      <w:r w:rsidRPr="00ED6B8D">
        <w:rPr>
          <w:rFonts w:ascii="Times New Roman" w:hAnsi="Times New Roman" w:cs="Times New Roman"/>
          <w:sz w:val="28"/>
          <w:szCs w:val="28"/>
        </w:rPr>
        <w:t>И.Г.Солодовник</w:t>
      </w:r>
      <w:proofErr w:type="spellEnd"/>
    </w:p>
    <w:p w:rsidR="008A3F95" w:rsidRDefault="008A3F95"/>
    <w:sectPr w:rsidR="008A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F4"/>
    <w:rsid w:val="003550F4"/>
    <w:rsid w:val="008A3F95"/>
    <w:rsid w:val="00A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2019-05-24T11:14:00Z</dcterms:created>
  <dcterms:modified xsi:type="dcterms:W3CDTF">2019-05-24T11:22:00Z</dcterms:modified>
</cp:coreProperties>
</file>